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D422" w14:textId="77777777" w:rsidR="00B85A18" w:rsidRDefault="00B85A18">
      <w:pPr>
        <w:rPr>
          <w:b/>
        </w:rPr>
      </w:pPr>
      <w:r>
        <w:rPr>
          <w:b/>
          <w:noProof/>
        </w:rPr>
        <w:drawing>
          <wp:inline distT="0" distB="0" distL="0" distR="0" wp14:anchorId="3DB7B716" wp14:editId="4BF7A6FA">
            <wp:extent cx="5943600" cy="2130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efi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06FA" w14:textId="77777777" w:rsidR="00B85A18" w:rsidRDefault="00B85A18">
      <w:pPr>
        <w:rPr>
          <w:b/>
        </w:rPr>
      </w:pPr>
    </w:p>
    <w:p w14:paraId="73286A93" w14:textId="77777777" w:rsidR="00B47DFB" w:rsidRPr="00B85A18" w:rsidRDefault="00B47DFB">
      <w:pPr>
        <w:rPr>
          <w:b/>
          <w:color w:val="C00000"/>
          <w:sz w:val="28"/>
          <w:szCs w:val="28"/>
        </w:rPr>
      </w:pPr>
      <w:r w:rsidRPr="00B85A18">
        <w:rPr>
          <w:b/>
          <w:color w:val="C00000"/>
          <w:sz w:val="28"/>
          <w:szCs w:val="28"/>
        </w:rPr>
        <w:t>BAB BENEFITS FOR YOUR BUSINESS</w:t>
      </w:r>
    </w:p>
    <w:p w14:paraId="708D8DB9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Federal tax incentives for employers (work opportunity tax credit for qualifying employers)</w:t>
      </w:r>
    </w:p>
    <w:p w14:paraId="0182EA06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HR assistance (developing job descriptions, identifying career ladders, providing info on labor laws, equal opportunity, and sexual harassment)</w:t>
      </w:r>
    </w:p>
    <w:p w14:paraId="16588661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Speaker services (specialized training for your business and skills upgrade for employees)</w:t>
      </w:r>
    </w:p>
    <w:p w14:paraId="5D27F26E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Resource Center (office space to conduct interviews, recruitments, research, etc.)</w:t>
      </w:r>
      <w:r w:rsidR="00B85A18" w:rsidRPr="00B85A18">
        <w:rPr>
          <w:sz w:val="24"/>
          <w:szCs w:val="24"/>
        </w:rPr>
        <w:t xml:space="preserve"> – available later</w:t>
      </w:r>
    </w:p>
    <w:p w14:paraId="608C5E55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Research in areas such as the economy, business trends, and Labor Market Information (LMI)</w:t>
      </w:r>
    </w:p>
    <w:p w14:paraId="040BC87C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Recruitment services</w:t>
      </w:r>
    </w:p>
    <w:p w14:paraId="5316FC36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Business Formation/Start up consultation (business plans, checklists, legal information, etc.)</w:t>
      </w:r>
    </w:p>
    <w:p w14:paraId="33D6822E" w14:textId="77777777" w:rsidR="00B47DFB" w:rsidRPr="00B85A18" w:rsidRDefault="00B47DFB" w:rsidP="00B85A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Access to business building and management software</w:t>
      </w:r>
    </w:p>
    <w:p w14:paraId="474CDB07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Industry focus group (design a focus group to study a business issue or industry opportunities)</w:t>
      </w:r>
    </w:p>
    <w:p w14:paraId="6A7B7DD9" w14:textId="77777777" w:rsidR="00B47DFB" w:rsidRPr="00B85A18" w:rsidRDefault="00B47DFB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Networking opportunities with other like-minded business owners and entrepreneurs (possible supplier, partnership and vendor services)</w:t>
      </w:r>
    </w:p>
    <w:p w14:paraId="1E97D3A9" w14:textId="77777777" w:rsidR="00B47DFB" w:rsidRPr="00B85A18" w:rsidRDefault="00B47DFB" w:rsidP="00820E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lastRenderedPageBreak/>
        <w:t>Workshops, webinars and training presentations</w:t>
      </w:r>
    </w:p>
    <w:p w14:paraId="419FCE77" w14:textId="77777777" w:rsidR="00B47DFB" w:rsidRPr="00B85A18" w:rsidRDefault="00820E8D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Marketing services and assistance</w:t>
      </w:r>
    </w:p>
    <w:p w14:paraId="2AC07D6E" w14:textId="77777777" w:rsidR="00820E8D" w:rsidRPr="00B85A18" w:rsidRDefault="00820E8D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Financing/Access to Capital</w:t>
      </w:r>
    </w:p>
    <w:p w14:paraId="3598A267" w14:textId="77777777" w:rsidR="00820E8D" w:rsidRPr="00B85A18" w:rsidRDefault="00820E8D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Business Needs Assessment</w:t>
      </w:r>
    </w:p>
    <w:p w14:paraId="3B9B2129" w14:textId="77777777" w:rsidR="00820E8D" w:rsidRPr="00B85A18" w:rsidRDefault="00820E8D" w:rsidP="00B85A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Permits/Licenses/Certifications</w:t>
      </w:r>
      <w:r w:rsidR="00B85A18" w:rsidRPr="00B85A18">
        <w:rPr>
          <w:sz w:val="24"/>
          <w:szCs w:val="24"/>
        </w:rPr>
        <w:t xml:space="preserve"> Info</w:t>
      </w:r>
    </w:p>
    <w:p w14:paraId="4953F045" w14:textId="77777777" w:rsidR="00820E8D" w:rsidRPr="00B85A18" w:rsidRDefault="00820E8D" w:rsidP="00B47D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A18">
        <w:rPr>
          <w:sz w:val="24"/>
          <w:szCs w:val="24"/>
        </w:rPr>
        <w:t>Legal/Tax Consulting</w:t>
      </w:r>
    </w:p>
    <w:p w14:paraId="343560C2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Your business card, biography with professional headshot, and website address displayed on a special pin on our Pinterest board</w:t>
      </w:r>
    </w:p>
    <w:p w14:paraId="7ECDB635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An invitation to our M</w:t>
      </w:r>
      <w:r w:rsidR="0025667D">
        <w:rPr>
          <w:rFonts w:eastAsia="Times New Roman" w:cs="Times New Roman"/>
          <w:bCs/>
          <w:color w:val="000000"/>
          <w:sz w:val="24"/>
          <w:szCs w:val="24"/>
        </w:rPr>
        <w:t>astermind</w:t>
      </w:r>
      <w:r w:rsidRPr="00B85A18">
        <w:rPr>
          <w:rFonts w:eastAsia="Times New Roman" w:cs="Times New Roman"/>
          <w:bCs/>
          <w:color w:val="000000"/>
          <w:sz w:val="24"/>
          <w:szCs w:val="24"/>
        </w:rPr>
        <w:t xml:space="preserve"> group called BAB Masterminds</w:t>
      </w:r>
    </w:p>
    <w:p w14:paraId="34D41740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Opportunity for more clientele</w:t>
      </w:r>
    </w:p>
    <w:p w14:paraId="478CBFCD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Exclusive business resources</w:t>
      </w:r>
    </w:p>
    <w:p w14:paraId="7DA6F53C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Free event tickets to our events</w:t>
      </w:r>
    </w:p>
    <w:p w14:paraId="091AEFDE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A chance to give back by donating a portion of your revenue to a worthy cause</w:t>
      </w:r>
    </w:p>
    <w:p w14:paraId="6970CEDE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Meet new potential business partners</w:t>
      </w:r>
    </w:p>
    <w:p w14:paraId="27BD15D5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Meet new potential vendors that you may need to keep your business thriving </w:t>
      </w:r>
    </w:p>
    <w:p w14:paraId="1BFB5789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Find out how to get more access to business capital (some you won't have to pay back)</w:t>
      </w:r>
    </w:p>
    <w:p w14:paraId="1459DD5E" w14:textId="77777777" w:rsidR="00B85A18" w:rsidRPr="00B85A18" w:rsidRDefault="00B85A18" w:rsidP="00B85A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85A18">
        <w:rPr>
          <w:rFonts w:eastAsia="Times New Roman" w:cs="Times New Roman"/>
          <w:bCs/>
          <w:color w:val="000000"/>
          <w:sz w:val="24"/>
          <w:szCs w:val="24"/>
        </w:rPr>
        <w:t>Share your expertise and build your social media following and engagements </w:t>
      </w:r>
    </w:p>
    <w:p w14:paraId="568E1446" w14:textId="77777777" w:rsidR="00B85A18" w:rsidRPr="00B85A18" w:rsidRDefault="00B85A18" w:rsidP="00B85A18">
      <w:pPr>
        <w:rPr>
          <w:sz w:val="24"/>
          <w:szCs w:val="24"/>
        </w:rPr>
      </w:pPr>
    </w:p>
    <w:p w14:paraId="23AC92F4" w14:textId="77777777" w:rsidR="00B85A18" w:rsidRPr="00B85A18" w:rsidRDefault="00B85A18" w:rsidP="00B85A18">
      <w:pPr>
        <w:jc w:val="center"/>
        <w:rPr>
          <w:b/>
          <w:i/>
          <w:sz w:val="24"/>
          <w:szCs w:val="24"/>
        </w:rPr>
      </w:pPr>
    </w:p>
    <w:p w14:paraId="2E8E6618" w14:textId="77777777" w:rsidR="00B85A18" w:rsidRPr="00B85A18" w:rsidRDefault="00B85A18" w:rsidP="00B85A18">
      <w:pPr>
        <w:jc w:val="center"/>
        <w:rPr>
          <w:b/>
          <w:i/>
          <w:sz w:val="24"/>
          <w:szCs w:val="24"/>
        </w:rPr>
      </w:pPr>
      <w:r w:rsidRPr="00B85A18">
        <w:rPr>
          <w:b/>
          <w:i/>
          <w:sz w:val="24"/>
          <w:szCs w:val="24"/>
        </w:rPr>
        <w:t>*More benefits will be added according to needs and suggestions</w:t>
      </w:r>
    </w:p>
    <w:p w14:paraId="27EF7D30" w14:textId="77777777" w:rsidR="00B85A18" w:rsidRPr="00B85A18" w:rsidRDefault="00B85A18" w:rsidP="00B85A18">
      <w:pPr>
        <w:jc w:val="center"/>
        <w:rPr>
          <w:b/>
          <w:i/>
          <w:sz w:val="24"/>
          <w:szCs w:val="24"/>
        </w:rPr>
      </w:pPr>
    </w:p>
    <w:p w14:paraId="29A26571" w14:textId="77777777" w:rsidR="00B85A18" w:rsidRDefault="00B85A18" w:rsidP="00B85A18">
      <w:pPr>
        <w:jc w:val="center"/>
        <w:rPr>
          <w:b/>
          <w:i/>
        </w:rPr>
      </w:pPr>
    </w:p>
    <w:p w14:paraId="561A7312" w14:textId="77777777" w:rsidR="00B85A18" w:rsidRDefault="00B85A18" w:rsidP="00B85A18">
      <w:pPr>
        <w:jc w:val="center"/>
        <w:rPr>
          <w:b/>
          <w:i/>
        </w:rPr>
      </w:pPr>
    </w:p>
    <w:p w14:paraId="4FBD5D45" w14:textId="77777777" w:rsidR="00B85A18" w:rsidRDefault="00B85A18" w:rsidP="00B85A18">
      <w:pPr>
        <w:jc w:val="center"/>
        <w:rPr>
          <w:b/>
          <w:i/>
        </w:rPr>
      </w:pPr>
    </w:p>
    <w:p w14:paraId="2EAFF0D7" w14:textId="77777777" w:rsidR="00B85A18" w:rsidRDefault="00B85A18" w:rsidP="00B85A18">
      <w:pPr>
        <w:jc w:val="center"/>
        <w:rPr>
          <w:b/>
          <w:i/>
        </w:rPr>
      </w:pPr>
    </w:p>
    <w:p w14:paraId="2EB73A9A" w14:textId="77777777" w:rsidR="00B85A18" w:rsidRDefault="00B85A18" w:rsidP="00B85A18">
      <w:pPr>
        <w:jc w:val="center"/>
        <w:rPr>
          <w:b/>
          <w:i/>
        </w:rPr>
      </w:pPr>
    </w:p>
    <w:p w14:paraId="464FFF43" w14:textId="77777777" w:rsidR="00B85A18" w:rsidRDefault="00B85A18" w:rsidP="00B85A18">
      <w:pPr>
        <w:jc w:val="center"/>
        <w:rPr>
          <w:b/>
          <w:i/>
        </w:rPr>
      </w:pPr>
    </w:p>
    <w:p w14:paraId="0600749A" w14:textId="77777777" w:rsidR="00B85A18" w:rsidRDefault="00B85A18" w:rsidP="00B85A18">
      <w:pPr>
        <w:jc w:val="center"/>
        <w:rPr>
          <w:b/>
          <w:i/>
        </w:rPr>
      </w:pPr>
    </w:p>
    <w:p w14:paraId="5A85E174" w14:textId="77777777" w:rsidR="00B85A18" w:rsidRDefault="00B85A18" w:rsidP="00B85A18">
      <w:pPr>
        <w:jc w:val="center"/>
        <w:rPr>
          <w:b/>
          <w:i/>
        </w:rPr>
      </w:pPr>
    </w:p>
    <w:p w14:paraId="5D27111B" w14:textId="77777777" w:rsidR="00B85A18" w:rsidRDefault="00B85A18" w:rsidP="00B85A18">
      <w:pPr>
        <w:jc w:val="center"/>
        <w:rPr>
          <w:b/>
          <w:i/>
        </w:rPr>
      </w:pPr>
    </w:p>
    <w:p w14:paraId="3EC81D37" w14:textId="77777777" w:rsidR="00B85A18" w:rsidRDefault="00B85A18" w:rsidP="00B85A18">
      <w:pPr>
        <w:jc w:val="center"/>
        <w:rPr>
          <w:b/>
          <w:i/>
        </w:rPr>
      </w:pPr>
    </w:p>
    <w:p w14:paraId="1E1589BE" w14:textId="77777777" w:rsidR="00B85A18" w:rsidRDefault="00B85A18" w:rsidP="00B85A18">
      <w:pPr>
        <w:jc w:val="center"/>
        <w:rPr>
          <w:b/>
          <w:i/>
        </w:rPr>
      </w:pPr>
    </w:p>
    <w:p w14:paraId="3B5211CB" w14:textId="77777777" w:rsidR="00B85A18" w:rsidRDefault="00B85A18" w:rsidP="00B85A18">
      <w:pPr>
        <w:jc w:val="center"/>
        <w:rPr>
          <w:b/>
          <w:i/>
        </w:rPr>
      </w:pPr>
    </w:p>
    <w:p w14:paraId="5681756E" w14:textId="77777777" w:rsidR="00B85A18" w:rsidRDefault="00B85A18" w:rsidP="00B85A18">
      <w:pPr>
        <w:jc w:val="center"/>
        <w:rPr>
          <w:b/>
          <w:i/>
        </w:rPr>
      </w:pPr>
    </w:p>
    <w:p w14:paraId="3F82F140" w14:textId="77777777" w:rsidR="00B85A18" w:rsidRDefault="00B85A18" w:rsidP="00B85A18">
      <w:pPr>
        <w:jc w:val="center"/>
        <w:rPr>
          <w:b/>
          <w:i/>
        </w:rPr>
      </w:pPr>
    </w:p>
    <w:p w14:paraId="1D6DFA7F" w14:textId="77777777" w:rsidR="00B85A18" w:rsidRDefault="00B85A18" w:rsidP="00B85A18">
      <w:pPr>
        <w:jc w:val="center"/>
        <w:rPr>
          <w:b/>
          <w:i/>
        </w:rPr>
      </w:pPr>
    </w:p>
    <w:p w14:paraId="4C2EE298" w14:textId="3AA99D32" w:rsidR="00B85A18" w:rsidRPr="00B85A18" w:rsidRDefault="00BE2762" w:rsidP="00B85A18">
      <w:pPr>
        <w:jc w:val="center"/>
        <w:rPr>
          <w:b/>
          <w:i/>
        </w:rPr>
      </w:pPr>
      <w:r>
        <w:rPr>
          <w:b/>
          <w:i/>
        </w:rPr>
        <w:t>R</w:t>
      </w:r>
      <w:r w:rsidR="00B85A18">
        <w:rPr>
          <w:b/>
          <w:i/>
        </w:rPr>
        <w:t>ainbow Universe Pageants</w:t>
      </w:r>
      <w:r>
        <w:rPr>
          <w:b/>
          <w:i/>
        </w:rPr>
        <w:t xml:space="preserve"> &amp; Youth Services</w:t>
      </w:r>
      <w:r w:rsidR="00B85A18">
        <w:rPr>
          <w:b/>
          <w:i/>
        </w:rPr>
        <w:t>, LLC – BAB Membership. All Rights Reserved © 20</w:t>
      </w:r>
      <w:r>
        <w:rPr>
          <w:b/>
          <w:i/>
        </w:rPr>
        <w:t>24</w:t>
      </w:r>
      <w:r w:rsidR="00B85A18">
        <w:rPr>
          <w:b/>
          <w:i/>
        </w:rPr>
        <w:t xml:space="preserve"> </w:t>
      </w:r>
      <w:hyperlink r:id="rId6" w:history="1">
        <w:r w:rsidR="00B85A18" w:rsidRPr="006546C1">
          <w:rPr>
            <w:rStyle w:val="Hyperlink"/>
            <w:b/>
            <w:i/>
          </w:rPr>
          <w:t>www.rainbowuniversepageants.com/bab</w:t>
        </w:r>
      </w:hyperlink>
      <w:r w:rsidR="00B85A18">
        <w:rPr>
          <w:b/>
          <w:i/>
        </w:rPr>
        <w:t xml:space="preserve"> </w:t>
      </w:r>
    </w:p>
    <w:sectPr w:rsidR="00B85A18" w:rsidRPr="00B8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7112"/>
    <w:multiLevelType w:val="multilevel"/>
    <w:tmpl w:val="103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6028CF"/>
    <w:multiLevelType w:val="hybridMultilevel"/>
    <w:tmpl w:val="A530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FB"/>
    <w:rsid w:val="0025667D"/>
    <w:rsid w:val="00820E8D"/>
    <w:rsid w:val="00B47DFB"/>
    <w:rsid w:val="00B85A18"/>
    <w:rsid w:val="00B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0025"/>
  <w15:chartTrackingRefBased/>
  <w15:docId w15:val="{5D7BD26A-B020-4E3C-B44A-2054D2DB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5A18"/>
    <w:rPr>
      <w:b/>
      <w:bCs/>
    </w:rPr>
  </w:style>
  <w:style w:type="character" w:styleId="Hyperlink">
    <w:name w:val="Hyperlink"/>
    <w:basedOn w:val="DefaultParagraphFont"/>
    <w:uiPriority w:val="99"/>
    <w:unhideWhenUsed/>
    <w:rsid w:val="00B85A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nbowuniversepageants.com/ba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Cicely Majeed</dc:creator>
  <cp:keywords/>
  <dc:description/>
  <cp:lastModifiedBy>Cici Majeed</cp:lastModifiedBy>
  <cp:revision>2</cp:revision>
  <dcterms:created xsi:type="dcterms:W3CDTF">2024-06-12T19:18:00Z</dcterms:created>
  <dcterms:modified xsi:type="dcterms:W3CDTF">2024-06-12T19:18:00Z</dcterms:modified>
</cp:coreProperties>
</file>